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EB70B">
      <w:pPr>
        <w:widowControl/>
        <w:jc w:val="left"/>
        <w:rPr>
          <w:sz w:val="24"/>
        </w:rPr>
      </w:pPr>
      <w:bookmarkStart w:id="0" w:name="_GoBack"/>
      <w:bookmarkEnd w:id="0"/>
    </w:p>
    <w:p w14:paraId="63211A5A">
      <w:pPr>
        <w:spacing w:line="360" w:lineRule="auto"/>
        <w:ind w:right="240"/>
        <w:jc w:val="center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lang w:val="en-US" w:eastAsia="zh-CN"/>
        </w:rPr>
        <w:t>21</w:t>
      </w:r>
      <w:r>
        <w:rPr>
          <w:rFonts w:hint="eastAsia"/>
          <w:sz w:val="32"/>
        </w:rPr>
        <w:t>届中国TRIZ高级研讨会会议回执</w:t>
      </w:r>
    </w:p>
    <w:p w14:paraId="5F40834A">
      <w:pPr>
        <w:spacing w:line="360" w:lineRule="auto"/>
        <w:ind w:right="240"/>
        <w:jc w:val="center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（请务必于</w:t>
      </w:r>
      <w:r>
        <w:rPr>
          <w:rFonts w:hint="eastAsia"/>
          <w:color w:val="FF0000"/>
          <w:sz w:val="28"/>
          <w:lang w:val="en-US" w:eastAsia="zh-CN"/>
        </w:rPr>
        <w:t>5</w:t>
      </w:r>
      <w:r>
        <w:rPr>
          <w:rFonts w:hint="eastAsia"/>
          <w:color w:val="FF0000"/>
          <w:sz w:val="28"/>
        </w:rPr>
        <w:t>月</w:t>
      </w:r>
      <w:r>
        <w:rPr>
          <w:rFonts w:hint="eastAsia"/>
          <w:color w:val="FF0000"/>
          <w:sz w:val="28"/>
          <w:lang w:val="en-US" w:eastAsia="zh-CN"/>
        </w:rPr>
        <w:t>12</w:t>
      </w:r>
      <w:r>
        <w:rPr>
          <w:rFonts w:hint="eastAsia"/>
          <w:color w:val="FF0000"/>
          <w:sz w:val="28"/>
        </w:rPr>
        <w:t>日之前发至triz@hebut.edu.cn）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12"/>
        <w:gridCol w:w="536"/>
        <w:gridCol w:w="1165"/>
        <w:gridCol w:w="284"/>
        <w:gridCol w:w="1276"/>
        <w:gridCol w:w="567"/>
        <w:gridCol w:w="856"/>
        <w:gridCol w:w="1349"/>
      </w:tblGrid>
      <w:tr w14:paraId="1C94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</w:tcPr>
          <w:p w14:paraId="39DA818E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8" w:type="dxa"/>
            <w:gridSpan w:val="2"/>
          </w:tcPr>
          <w:p w14:paraId="0EA907F2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  <w:tc>
          <w:tcPr>
            <w:tcW w:w="1165" w:type="dxa"/>
          </w:tcPr>
          <w:p w14:paraId="05A27CD9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0" w:type="dxa"/>
            <w:gridSpan w:val="2"/>
          </w:tcPr>
          <w:p w14:paraId="459C5192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  <w:tc>
          <w:tcPr>
            <w:tcW w:w="1423" w:type="dxa"/>
            <w:gridSpan w:val="2"/>
          </w:tcPr>
          <w:p w14:paraId="6863547F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349" w:type="dxa"/>
          </w:tcPr>
          <w:p w14:paraId="18F2257C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</w:tr>
      <w:tr w14:paraId="3B18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</w:tcPr>
          <w:p w14:paraId="1078BD09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845" w:type="dxa"/>
            <w:gridSpan w:val="8"/>
          </w:tcPr>
          <w:p w14:paraId="7D2CCF46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</w:tr>
      <w:tr w14:paraId="1248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</w:tcPr>
          <w:p w14:paraId="3F08F3E8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73" w:type="dxa"/>
            <w:gridSpan w:val="5"/>
          </w:tcPr>
          <w:p w14:paraId="0BA09C34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  <w:tc>
          <w:tcPr>
            <w:tcW w:w="1423" w:type="dxa"/>
            <w:gridSpan w:val="2"/>
          </w:tcPr>
          <w:p w14:paraId="66EECF45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49" w:type="dxa"/>
          </w:tcPr>
          <w:p w14:paraId="2B951B62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</w:tr>
      <w:tr w14:paraId="7C46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</w:tcPr>
          <w:p w14:paraId="79597C8B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13" w:type="dxa"/>
            <w:gridSpan w:val="3"/>
          </w:tcPr>
          <w:p w14:paraId="563F75A4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14:paraId="5B90F0D0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72" w:type="dxa"/>
            <w:gridSpan w:val="3"/>
          </w:tcPr>
          <w:p w14:paraId="62734C67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</w:tr>
      <w:tr w14:paraId="312A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</w:tcPr>
          <w:p w14:paraId="4A00822E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拟交流报告题目</w:t>
            </w:r>
          </w:p>
        </w:tc>
        <w:tc>
          <w:tcPr>
            <w:tcW w:w="6033" w:type="dxa"/>
            <w:gridSpan w:val="7"/>
          </w:tcPr>
          <w:p w14:paraId="50DC5EB9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</w:tr>
      <w:tr w14:paraId="58A5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</w:tcPr>
          <w:p w14:paraId="4EC4D622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报告所属分组</w:t>
            </w:r>
          </w:p>
        </w:tc>
        <w:tc>
          <w:tcPr>
            <w:tcW w:w="1985" w:type="dxa"/>
            <w:gridSpan w:val="3"/>
          </w:tcPr>
          <w:p w14:paraId="7250B3F7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</w:t>
            </w:r>
            <w:r>
              <w:rPr>
                <w:rFonts w:hint="eastAsia"/>
                <w:sz w:val="24"/>
              </w:rPr>
              <w:t>学术研究</w:t>
            </w:r>
          </w:p>
        </w:tc>
        <w:tc>
          <w:tcPr>
            <w:tcW w:w="1843" w:type="dxa"/>
            <w:gridSpan w:val="2"/>
          </w:tcPr>
          <w:p w14:paraId="1D1504A4">
            <w:pPr>
              <w:spacing w:line="360" w:lineRule="auto"/>
              <w:ind w:right="24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</w:t>
            </w:r>
            <w:r>
              <w:rPr>
                <w:rFonts w:hint="eastAsia"/>
                <w:sz w:val="24"/>
              </w:rPr>
              <w:t>企业应用</w:t>
            </w:r>
          </w:p>
        </w:tc>
        <w:tc>
          <w:tcPr>
            <w:tcW w:w="2205" w:type="dxa"/>
            <w:gridSpan w:val="2"/>
          </w:tcPr>
          <w:p w14:paraId="4A5FCF6F">
            <w:pPr>
              <w:spacing w:line="360" w:lineRule="auto"/>
              <w:ind w:right="24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</w:tr>
      <w:tr w14:paraId="042B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</w:tcPr>
          <w:p w14:paraId="5379D6A0">
            <w:pPr>
              <w:spacing w:line="360" w:lineRule="auto"/>
              <w:ind w:right="240"/>
              <w:jc w:val="left"/>
              <w:rPr>
                <w:sz w:val="24"/>
              </w:rPr>
            </w:pPr>
          </w:p>
        </w:tc>
      </w:tr>
    </w:tbl>
    <w:p w14:paraId="099FF96A">
      <w:pPr>
        <w:spacing w:line="360" w:lineRule="auto"/>
        <w:ind w:right="240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E3"/>
    <w:rsid w:val="00182BDE"/>
    <w:rsid w:val="001C4494"/>
    <w:rsid w:val="001D4CA2"/>
    <w:rsid w:val="001F1148"/>
    <w:rsid w:val="00263193"/>
    <w:rsid w:val="002631AB"/>
    <w:rsid w:val="002E21E6"/>
    <w:rsid w:val="002E25B8"/>
    <w:rsid w:val="002F4FE3"/>
    <w:rsid w:val="00316D53"/>
    <w:rsid w:val="00352A17"/>
    <w:rsid w:val="00356291"/>
    <w:rsid w:val="0038056C"/>
    <w:rsid w:val="0039145B"/>
    <w:rsid w:val="003D0CEC"/>
    <w:rsid w:val="003F195F"/>
    <w:rsid w:val="00403532"/>
    <w:rsid w:val="005038C9"/>
    <w:rsid w:val="00530BCF"/>
    <w:rsid w:val="0063320D"/>
    <w:rsid w:val="00692FDB"/>
    <w:rsid w:val="00694E77"/>
    <w:rsid w:val="006F379D"/>
    <w:rsid w:val="006F42EF"/>
    <w:rsid w:val="00756CAB"/>
    <w:rsid w:val="00790C5B"/>
    <w:rsid w:val="007F3A02"/>
    <w:rsid w:val="00811F5F"/>
    <w:rsid w:val="00815FB5"/>
    <w:rsid w:val="00830620"/>
    <w:rsid w:val="00882E4D"/>
    <w:rsid w:val="009171DF"/>
    <w:rsid w:val="00922A6B"/>
    <w:rsid w:val="00933718"/>
    <w:rsid w:val="0097083C"/>
    <w:rsid w:val="009C0520"/>
    <w:rsid w:val="00A048E3"/>
    <w:rsid w:val="00AA2D07"/>
    <w:rsid w:val="00AA3E26"/>
    <w:rsid w:val="00BB5B2A"/>
    <w:rsid w:val="00BC5EFE"/>
    <w:rsid w:val="00BD3975"/>
    <w:rsid w:val="00BF5946"/>
    <w:rsid w:val="00C03C4B"/>
    <w:rsid w:val="00C04D5C"/>
    <w:rsid w:val="00C32675"/>
    <w:rsid w:val="00CD7708"/>
    <w:rsid w:val="00D71CEC"/>
    <w:rsid w:val="00DD626A"/>
    <w:rsid w:val="00DD6CC9"/>
    <w:rsid w:val="00DF28BB"/>
    <w:rsid w:val="00F06EFA"/>
    <w:rsid w:val="00F46695"/>
    <w:rsid w:val="00F9763F"/>
    <w:rsid w:val="00FF3DF1"/>
    <w:rsid w:val="149A0C5C"/>
    <w:rsid w:val="1A6B4438"/>
    <w:rsid w:val="29884B81"/>
    <w:rsid w:val="2E452D38"/>
    <w:rsid w:val="374B2E47"/>
    <w:rsid w:val="391A77BD"/>
    <w:rsid w:val="3FA937FE"/>
    <w:rsid w:val="42A534EC"/>
    <w:rsid w:val="4A007BF5"/>
    <w:rsid w:val="5E556A51"/>
    <w:rsid w:val="604B64E5"/>
    <w:rsid w:val="76E6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1335</Words>
  <Characters>1675</Characters>
  <Lines>14</Lines>
  <Paragraphs>4</Paragraphs>
  <TotalTime>0</TotalTime>
  <ScaleCrop>false</ScaleCrop>
  <LinksUpToDate>false</LinksUpToDate>
  <CharactersWithSpaces>1725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2021-07-21T03:31:00Z</dcterms:created>
  <dc:creator>user</dc:creator>
  <cp:lastModifiedBy>张鹏</cp:lastModifiedBy>
  <dcterms:modified xsi:type="dcterms:W3CDTF">2025-05-07T03:12:02Z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2666B069B80D43C39F3CFD076E5DD314_13</vt:lpwstr>
  </property>
  <property fmtid="{D5CDD505-2E9C-101B-9397-08002B2CF9AE}" pid="4" name="KSOTemplateDocerSaveRecord">
    <vt:lpwstr>eyJoZGlkIjoiZmZjMmNmZjk0YTVkYWE3YmM0YjJkMGE4OGQ5Yzc1ODEiLCJ1c2VySWQiOiI1ODA0OTYyNDIifQ==</vt:lpwstr>
  </property>
</Properties>
</file>